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CC45" w14:textId="77777777" w:rsidR="00B30065" w:rsidRPr="00B30065" w:rsidRDefault="00B30065" w:rsidP="00B30065">
      <w:pPr>
        <w:jc w:val="center"/>
        <w:rPr>
          <w:b/>
          <w:bCs/>
          <w:sz w:val="32"/>
          <w:szCs w:val="32"/>
        </w:rPr>
      </w:pPr>
      <w:proofErr w:type="spellStart"/>
      <w:r w:rsidRPr="00B30065">
        <w:rPr>
          <w:b/>
          <w:bCs/>
          <w:sz w:val="32"/>
          <w:szCs w:val="32"/>
        </w:rPr>
        <w:t>Mawkwil~mn~j</w:t>
      </w:r>
      <w:proofErr w:type="spellEnd"/>
      <w:r w:rsidRPr="00B30065">
        <w:rPr>
          <w:b/>
          <w:bCs/>
          <w:sz w:val="32"/>
          <w:szCs w:val="32"/>
        </w:rPr>
        <w:t xml:space="preserve">  - Let’s Look for it </w:t>
      </w:r>
      <w:proofErr w:type="gramStart"/>
      <w:r w:rsidRPr="00B30065">
        <w:rPr>
          <w:b/>
          <w:bCs/>
          <w:sz w:val="32"/>
          <w:szCs w:val="32"/>
        </w:rPr>
        <w:t>Together</w:t>
      </w:r>
      <w:proofErr w:type="gramEnd"/>
    </w:p>
    <w:p w14:paraId="32980E21" w14:textId="5EA2806B" w:rsidR="00B30065" w:rsidRPr="00641736" w:rsidRDefault="00B30065" w:rsidP="00E11F5E">
      <w:pPr>
        <w:jc w:val="center"/>
        <w:rPr>
          <w:sz w:val="24"/>
          <w:szCs w:val="24"/>
        </w:rPr>
      </w:pPr>
      <w:r w:rsidRPr="00641736">
        <w:rPr>
          <w:sz w:val="24"/>
          <w:szCs w:val="24"/>
        </w:rPr>
        <w:t xml:space="preserve">Dalhousie </w:t>
      </w:r>
      <w:r w:rsidR="00C2509A">
        <w:rPr>
          <w:sz w:val="24"/>
          <w:szCs w:val="24"/>
        </w:rPr>
        <w:t>I</w:t>
      </w:r>
      <w:r w:rsidRPr="00641736">
        <w:rPr>
          <w:sz w:val="24"/>
          <w:szCs w:val="24"/>
        </w:rPr>
        <w:t xml:space="preserve">ndigenous </w:t>
      </w:r>
      <w:r w:rsidR="00C2509A">
        <w:rPr>
          <w:sz w:val="24"/>
          <w:szCs w:val="24"/>
        </w:rPr>
        <w:t>c</w:t>
      </w:r>
      <w:r w:rsidRPr="00641736">
        <w:rPr>
          <w:sz w:val="24"/>
          <w:szCs w:val="24"/>
        </w:rPr>
        <w:t xml:space="preserve">ommunity </w:t>
      </w:r>
      <w:r w:rsidR="00C2509A">
        <w:rPr>
          <w:sz w:val="24"/>
          <w:szCs w:val="24"/>
        </w:rPr>
        <w:t>r</w:t>
      </w:r>
      <w:r w:rsidRPr="00641736">
        <w:rPr>
          <w:sz w:val="24"/>
          <w:szCs w:val="24"/>
        </w:rPr>
        <w:t xml:space="preserve">esearch </w:t>
      </w:r>
      <w:r w:rsidR="00C2509A">
        <w:rPr>
          <w:sz w:val="24"/>
          <w:szCs w:val="24"/>
        </w:rPr>
        <w:t>p</w:t>
      </w:r>
      <w:r w:rsidRPr="00641736">
        <w:rPr>
          <w:sz w:val="24"/>
          <w:szCs w:val="24"/>
        </w:rPr>
        <w:t xml:space="preserve">artnership </w:t>
      </w:r>
      <w:r w:rsidR="00C2509A">
        <w:rPr>
          <w:sz w:val="24"/>
          <w:szCs w:val="24"/>
        </w:rPr>
        <w:t>s</w:t>
      </w:r>
      <w:r w:rsidRPr="00641736">
        <w:rPr>
          <w:sz w:val="24"/>
          <w:szCs w:val="24"/>
        </w:rPr>
        <w:t xml:space="preserve">eed </w:t>
      </w:r>
      <w:r w:rsidR="00C2509A">
        <w:rPr>
          <w:sz w:val="24"/>
          <w:szCs w:val="24"/>
        </w:rPr>
        <w:t>f</w:t>
      </w:r>
      <w:r w:rsidRPr="00641736">
        <w:rPr>
          <w:sz w:val="24"/>
          <w:szCs w:val="24"/>
        </w:rPr>
        <w:t xml:space="preserve">und </w:t>
      </w:r>
    </w:p>
    <w:p w14:paraId="42D04E6E" w14:textId="3265478A" w:rsidR="00E11F5E" w:rsidRDefault="00B30065" w:rsidP="00E11F5E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</w:t>
      </w:r>
      <w:r w:rsidR="00CB5D8B">
        <w:rPr>
          <w:sz w:val="28"/>
          <w:szCs w:val="28"/>
        </w:rPr>
        <w:t xml:space="preserve"> Form</w:t>
      </w:r>
    </w:p>
    <w:p w14:paraId="02773C5F" w14:textId="3353C85A" w:rsidR="00DD6D26" w:rsidRDefault="00DD6D26" w:rsidP="00E11F5E">
      <w:pPr>
        <w:jc w:val="center"/>
        <w:rPr>
          <w:sz w:val="28"/>
          <w:szCs w:val="28"/>
        </w:rPr>
      </w:pPr>
    </w:p>
    <w:p w14:paraId="3039F53F" w14:textId="2DDF2646" w:rsidR="00DD6D26" w:rsidRPr="00DD6D26" w:rsidRDefault="00DD6D26" w:rsidP="00DD6D26">
      <w:pPr>
        <w:rPr>
          <w:b/>
          <w:bCs/>
          <w:sz w:val="28"/>
          <w:szCs w:val="28"/>
        </w:rPr>
      </w:pPr>
      <w:r w:rsidRPr="00DD6D26">
        <w:rPr>
          <w:b/>
          <w:bCs/>
          <w:sz w:val="28"/>
          <w:szCs w:val="28"/>
        </w:rPr>
        <w:t>SECTION A</w:t>
      </w:r>
      <w:r w:rsidR="002C7CC9">
        <w:rPr>
          <w:b/>
          <w:bCs/>
          <w:sz w:val="28"/>
          <w:szCs w:val="28"/>
        </w:rPr>
        <w:t xml:space="preserve"> – Application Details</w:t>
      </w: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567"/>
        <w:gridCol w:w="2550"/>
        <w:gridCol w:w="1136"/>
        <w:gridCol w:w="425"/>
        <w:gridCol w:w="1276"/>
        <w:gridCol w:w="425"/>
        <w:gridCol w:w="1139"/>
      </w:tblGrid>
      <w:tr w:rsidR="00B30065" w14:paraId="2693766D" w14:textId="77777777" w:rsidTr="00102EC3">
        <w:trPr>
          <w:trHeight w:val="607"/>
        </w:trPr>
        <w:tc>
          <w:tcPr>
            <w:tcW w:w="2263" w:type="dxa"/>
            <w:gridSpan w:val="2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0A33623" w14:textId="0CCCBF40" w:rsidR="00B30065" w:rsidRPr="00205209" w:rsidRDefault="00C2509A">
            <w:pPr>
              <w:rPr>
                <w:b/>
                <w:bCs/>
              </w:rPr>
            </w:pPr>
            <w:r>
              <w:rPr>
                <w:b/>
                <w:bCs/>
              </w:rPr>
              <w:t>Proposal Title</w:t>
            </w:r>
            <w:r w:rsidR="00B30065">
              <w:rPr>
                <w:b/>
                <w:bCs/>
              </w:rPr>
              <w:t>:</w:t>
            </w:r>
          </w:p>
        </w:tc>
        <w:sdt>
          <w:sdtPr>
            <w:id w:val="860708008"/>
            <w:placeholder>
              <w:docPart w:val="0994C0765BC340C9A79A8419D3E5BFF8"/>
            </w:placeholder>
            <w:showingPlcHdr/>
            <w:text/>
          </w:sdtPr>
          <w:sdtEndPr/>
          <w:sdtContent>
            <w:tc>
              <w:tcPr>
                <w:tcW w:w="7518" w:type="dxa"/>
                <w:gridSpan w:val="7"/>
                <w:tcBorders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</w:tcPr>
              <w:p w14:paraId="5060A47F" w14:textId="349F6184" w:rsidR="00B30065" w:rsidRDefault="00B30065">
                <w:r w:rsidRPr="00FE79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F3" w14:paraId="36215BE1" w14:textId="77777777" w:rsidTr="00C2509A">
        <w:trPr>
          <w:trHeight w:val="559"/>
        </w:trPr>
        <w:tc>
          <w:tcPr>
            <w:tcW w:w="2263" w:type="dxa"/>
            <w:gridSpan w:val="2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6F0B778A" w14:textId="0E113F1E" w:rsidR="005632F3" w:rsidRDefault="00C2509A">
            <w:pPr>
              <w:rPr>
                <w:b/>
                <w:bCs/>
              </w:rPr>
            </w:pPr>
            <w:r>
              <w:rPr>
                <w:b/>
                <w:bCs/>
              </w:rPr>
              <w:t>Applicant Name</w:t>
            </w:r>
            <w:r w:rsidR="005632F3">
              <w:rPr>
                <w:b/>
                <w:bCs/>
              </w:rPr>
              <w:t>:</w:t>
            </w:r>
          </w:p>
        </w:tc>
        <w:sdt>
          <w:sdtPr>
            <w:id w:val="1319847572"/>
            <w:placeholder>
              <w:docPart w:val="0629D86A05C545CA9AE4A827E5334679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5" w:themeFillTint="33"/>
              </w:tcPr>
              <w:p w14:paraId="25F5CAC4" w14:textId="74FF4CC9" w:rsidR="00C2509A" w:rsidRPr="00641736" w:rsidRDefault="00C2509A" w:rsidP="00C2509A">
                <w:pPr>
                  <w:rPr>
                    <w:color w:val="44546A" w:themeColor="text2"/>
                    <w:sz w:val="20"/>
                    <w:szCs w:val="20"/>
                  </w:rPr>
                </w:pPr>
                <w:r w:rsidRPr="00FE79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401" w:type="dxa"/>
            <w:gridSpan w:val="5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61708EC1" w14:textId="77777777" w:rsidR="005632F3" w:rsidRPr="00641736" w:rsidRDefault="005632F3">
            <w:pPr>
              <w:rPr>
                <w:color w:val="44546A" w:themeColor="text2"/>
                <w:sz w:val="20"/>
                <w:szCs w:val="20"/>
              </w:rPr>
            </w:pPr>
          </w:p>
        </w:tc>
      </w:tr>
      <w:tr w:rsidR="004D4BA0" w14:paraId="522A94E9" w14:textId="77777777" w:rsidTr="00102EC3">
        <w:trPr>
          <w:trHeight w:val="335"/>
        </w:trPr>
        <w:tc>
          <w:tcPr>
            <w:tcW w:w="2263" w:type="dxa"/>
            <w:gridSpan w:val="2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345917" w14:textId="34A5A512" w:rsidR="004D4BA0" w:rsidRPr="00205209" w:rsidRDefault="00B30065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31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2BCA444" w14:textId="77777777" w:rsidR="00B30065" w:rsidRPr="00641736" w:rsidRDefault="00B30065">
            <w:pPr>
              <w:rPr>
                <w:color w:val="44546A" w:themeColor="text2"/>
                <w:sz w:val="20"/>
                <w:szCs w:val="20"/>
              </w:rPr>
            </w:pPr>
            <w:r w:rsidRPr="00641736">
              <w:rPr>
                <w:color w:val="44546A" w:themeColor="text2"/>
                <w:sz w:val="20"/>
                <w:szCs w:val="20"/>
              </w:rPr>
              <w:t>Phone number</w:t>
            </w:r>
          </w:p>
          <w:p w14:paraId="6FA09266" w14:textId="29F69EFE" w:rsidR="004D4BA0" w:rsidRDefault="002F6FAE">
            <w:sdt>
              <w:sdtPr>
                <w:id w:val="-1401750080"/>
                <w:placeholder>
                  <w:docPart w:val="2D473E8DC80347BF930EC6CC5E3EECCC"/>
                </w:placeholder>
                <w:showingPlcHdr/>
                <w:text/>
              </w:sdtPr>
              <w:sdtEndPr/>
              <w:sdtContent>
                <w:r w:rsidR="00B30065" w:rsidRPr="00FE79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1" w:type="dxa"/>
            <w:gridSpan w:val="5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631D9756" w14:textId="614050A5" w:rsidR="00B30065" w:rsidRPr="00641736" w:rsidRDefault="00B30065">
            <w:pPr>
              <w:rPr>
                <w:color w:val="44546A" w:themeColor="text2"/>
                <w:sz w:val="20"/>
                <w:szCs w:val="20"/>
              </w:rPr>
            </w:pPr>
            <w:r w:rsidRPr="00641736">
              <w:rPr>
                <w:color w:val="44546A" w:themeColor="text2"/>
                <w:sz w:val="20"/>
                <w:szCs w:val="20"/>
              </w:rPr>
              <w:t>Email</w:t>
            </w:r>
          </w:p>
          <w:sdt>
            <w:sdtPr>
              <w:id w:val="-471906273"/>
              <w:placeholder>
                <w:docPart w:val="5806D36A0F9447E2A43506DB83F8A4C7"/>
              </w:placeholder>
              <w:showingPlcHdr/>
              <w:text/>
            </w:sdtPr>
            <w:sdtEndPr/>
            <w:sdtContent>
              <w:p w14:paraId="3E4AAF0F" w14:textId="1835CD9C" w:rsidR="004D4BA0" w:rsidRDefault="006A5122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D4BA0" w14:paraId="1532F992" w14:textId="77777777" w:rsidTr="00183FF9">
        <w:trPr>
          <w:trHeight w:val="453"/>
        </w:trPr>
        <w:tc>
          <w:tcPr>
            <w:tcW w:w="9781" w:type="dxa"/>
            <w:gridSpan w:val="9"/>
            <w:tcBorders>
              <w:left w:val="nil"/>
              <w:right w:val="nil"/>
            </w:tcBorders>
          </w:tcPr>
          <w:p w14:paraId="3C5EA028" w14:textId="7E1D50A2" w:rsidR="004D4BA0" w:rsidRPr="00221E86" w:rsidRDefault="004D4BA0" w:rsidP="007F21F6">
            <w:pPr>
              <w:rPr>
                <w:sz w:val="12"/>
                <w:szCs w:val="12"/>
              </w:rPr>
            </w:pPr>
          </w:p>
        </w:tc>
      </w:tr>
      <w:tr w:rsidR="00F64361" w14:paraId="3B98A9C8" w14:textId="1C2D8667" w:rsidTr="00102EC3">
        <w:trPr>
          <w:trHeight w:val="696"/>
        </w:trPr>
        <w:tc>
          <w:tcPr>
            <w:tcW w:w="1413" w:type="dxa"/>
            <w:vMerge w:val="restart"/>
            <w:shd w:val="clear" w:color="auto" w:fill="9CC2E5" w:themeFill="accent5" w:themeFillTint="99"/>
          </w:tcPr>
          <w:p w14:paraId="469F8CE7" w14:textId="641E3C13" w:rsidR="00F64361" w:rsidRPr="002E7279" w:rsidRDefault="00641736" w:rsidP="00DC5D76">
            <w:pPr>
              <w:rPr>
                <w:b/>
                <w:bCs/>
              </w:rPr>
            </w:pPr>
            <w:r>
              <w:rPr>
                <w:b/>
                <w:bCs/>
              </w:rPr>
              <w:t>Please complete the section that applies to you.</w:t>
            </w:r>
          </w:p>
        </w:tc>
        <w:tc>
          <w:tcPr>
            <w:tcW w:w="1417" w:type="dxa"/>
            <w:gridSpan w:val="2"/>
            <w:vMerge w:val="restart"/>
            <w:shd w:val="clear" w:color="auto" w:fill="DEEAF6" w:themeFill="accent5" w:themeFillTint="33"/>
          </w:tcPr>
          <w:p w14:paraId="41852EAD" w14:textId="57FDB2F0" w:rsidR="00F64361" w:rsidRDefault="002F6FAE" w:rsidP="00DC5D76">
            <w:sdt>
              <w:sdtPr>
                <w:id w:val="262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361">
              <w:t xml:space="preserve"> I am applying on behalf of an Indigenous community or organization</w:t>
            </w:r>
          </w:p>
        </w:tc>
        <w:tc>
          <w:tcPr>
            <w:tcW w:w="6951" w:type="dxa"/>
            <w:gridSpan w:val="6"/>
            <w:shd w:val="clear" w:color="auto" w:fill="DEEAF6" w:themeFill="accent5" w:themeFillTint="33"/>
          </w:tcPr>
          <w:p w14:paraId="7118DBE2" w14:textId="77777777" w:rsidR="00F64361" w:rsidRPr="000C7C92" w:rsidRDefault="00F64361" w:rsidP="00DC5D76">
            <w:r w:rsidRPr="000C7C92">
              <w:t>Organization or Community name:</w:t>
            </w:r>
          </w:p>
          <w:p w14:paraId="1989D864" w14:textId="1419689D" w:rsidR="00F64361" w:rsidRPr="000C7C92" w:rsidRDefault="002F6FAE" w:rsidP="00DC5D76">
            <w:pPr>
              <w:rPr>
                <w:b/>
                <w:bCs/>
              </w:rPr>
            </w:pPr>
            <w:sdt>
              <w:sdtPr>
                <w:id w:val="-1423026297"/>
                <w:placeholder>
                  <w:docPart w:val="8739BCD5D39149C5961D9723F4B6E514"/>
                </w:placeholder>
                <w:showingPlcHdr/>
                <w:text/>
              </w:sdtPr>
              <w:sdtEndPr/>
              <w:sdtContent>
                <w:r w:rsidR="00F6436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4361" w14:paraId="4989EE8F" w14:textId="77777777" w:rsidTr="00102EC3">
        <w:trPr>
          <w:trHeight w:val="990"/>
        </w:trPr>
        <w:tc>
          <w:tcPr>
            <w:tcW w:w="1413" w:type="dxa"/>
            <w:vMerge/>
            <w:shd w:val="clear" w:color="auto" w:fill="9CC2E5" w:themeFill="accent5" w:themeFillTint="99"/>
          </w:tcPr>
          <w:p w14:paraId="127A288C" w14:textId="77777777" w:rsidR="00F64361" w:rsidRPr="00205209" w:rsidRDefault="00F64361" w:rsidP="00DC5D76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DEEAF6" w:themeFill="accent5" w:themeFillTint="33"/>
          </w:tcPr>
          <w:p w14:paraId="73723D13" w14:textId="77777777" w:rsidR="00F64361" w:rsidRDefault="00F64361" w:rsidP="00DC5D76"/>
        </w:tc>
        <w:tc>
          <w:tcPr>
            <w:tcW w:w="6951" w:type="dxa"/>
            <w:gridSpan w:val="6"/>
            <w:shd w:val="clear" w:color="auto" w:fill="DEEAF6" w:themeFill="accent5" w:themeFillTint="33"/>
          </w:tcPr>
          <w:p w14:paraId="65472A49" w14:textId="77777777" w:rsidR="00F64361" w:rsidRPr="000C7C92" w:rsidRDefault="00F64361" w:rsidP="000C7C92">
            <w:r w:rsidRPr="000C7C92">
              <w:t>Name of researcher or research group you would like to work with at Dalhousie:</w:t>
            </w:r>
          </w:p>
          <w:p w14:paraId="009E0747" w14:textId="762E2D8C" w:rsidR="00F64361" w:rsidRPr="000C7C92" w:rsidRDefault="002F6FAE" w:rsidP="000C7C92">
            <w:sdt>
              <w:sdtPr>
                <w:id w:val="638769671"/>
                <w:placeholder>
                  <w:docPart w:val="25AE478B0BF94FD8A342CA83979055A9"/>
                </w:placeholder>
                <w:showingPlcHdr/>
                <w:text/>
              </w:sdtPr>
              <w:sdtEndPr/>
              <w:sdtContent>
                <w:r w:rsidR="00F6436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4361" w14:paraId="4AEEBA40" w14:textId="77777777" w:rsidTr="00102EC3">
        <w:trPr>
          <w:trHeight w:val="977"/>
        </w:trPr>
        <w:tc>
          <w:tcPr>
            <w:tcW w:w="1413" w:type="dxa"/>
            <w:vMerge/>
            <w:shd w:val="clear" w:color="auto" w:fill="9CC2E5" w:themeFill="accent5" w:themeFillTint="99"/>
          </w:tcPr>
          <w:p w14:paraId="5F686971" w14:textId="77777777" w:rsidR="00F64361" w:rsidRDefault="00F64361" w:rsidP="00DC5D76"/>
        </w:tc>
        <w:tc>
          <w:tcPr>
            <w:tcW w:w="1417" w:type="dxa"/>
            <w:gridSpan w:val="2"/>
            <w:vMerge/>
            <w:shd w:val="clear" w:color="auto" w:fill="DEEAF6" w:themeFill="accent5" w:themeFillTint="33"/>
          </w:tcPr>
          <w:p w14:paraId="3A7D03F8" w14:textId="77777777" w:rsidR="00F64361" w:rsidRDefault="00F64361" w:rsidP="00DC5D76"/>
        </w:tc>
        <w:tc>
          <w:tcPr>
            <w:tcW w:w="6951" w:type="dxa"/>
            <w:gridSpan w:val="6"/>
            <w:shd w:val="clear" w:color="auto" w:fill="DEEAF6" w:themeFill="accent5" w:themeFillTint="33"/>
          </w:tcPr>
          <w:p w14:paraId="08C9595B" w14:textId="77777777" w:rsidR="00F64361" w:rsidRDefault="00F64361" w:rsidP="00DC5D76">
            <w:r w:rsidRPr="000C7C92">
              <w:t>If you have not yet identified a researcher at Dalhousie, please describe your research interests:</w:t>
            </w:r>
          </w:p>
          <w:p w14:paraId="77607829" w14:textId="62733C1B" w:rsidR="00C2509A" w:rsidRPr="000C7C92" w:rsidRDefault="00C2509A" w:rsidP="00DC5D76">
            <w:r w:rsidRPr="00C2509A">
              <w:rPr>
                <w:color w:val="767171" w:themeColor="background2" w:themeShade="80"/>
                <w:sz w:val="20"/>
                <w:szCs w:val="20"/>
              </w:rPr>
              <w:t>Enter text here.</w:t>
            </w:r>
          </w:p>
        </w:tc>
      </w:tr>
      <w:tr w:rsidR="00F64361" w14:paraId="29DE7DFA" w14:textId="77777777" w:rsidTr="00102EC3">
        <w:trPr>
          <w:trHeight w:val="798"/>
        </w:trPr>
        <w:tc>
          <w:tcPr>
            <w:tcW w:w="1413" w:type="dxa"/>
            <w:vMerge/>
            <w:shd w:val="clear" w:color="auto" w:fill="9CC2E5" w:themeFill="accent5" w:themeFillTint="99"/>
          </w:tcPr>
          <w:p w14:paraId="03A1AD98" w14:textId="77777777" w:rsidR="00F64361" w:rsidRDefault="00F64361" w:rsidP="00DC5D76"/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C8D5A5C" w14:textId="77777777" w:rsidR="00F64361" w:rsidRDefault="00F64361" w:rsidP="00DC5D76"/>
        </w:tc>
        <w:tc>
          <w:tcPr>
            <w:tcW w:w="6951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5D079D4" w14:textId="090F6AFA" w:rsidR="00F64361" w:rsidRPr="000C7C92" w:rsidRDefault="002F6FAE" w:rsidP="00DC5D76">
            <w:sdt>
              <w:sdtPr>
                <w:id w:val="7486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361">
              <w:t xml:space="preserve"> I have attached a letter of support from my organization that includes the mailing address for where funds can be sent if this proposal is selected.</w:t>
            </w:r>
          </w:p>
        </w:tc>
      </w:tr>
      <w:tr w:rsidR="00F64361" w14:paraId="1A523220" w14:textId="77777777" w:rsidTr="00102EC3">
        <w:trPr>
          <w:trHeight w:val="385"/>
        </w:trPr>
        <w:tc>
          <w:tcPr>
            <w:tcW w:w="1413" w:type="dxa"/>
            <w:vMerge/>
            <w:shd w:val="clear" w:color="auto" w:fill="9CC2E5" w:themeFill="accent5" w:themeFillTint="99"/>
          </w:tcPr>
          <w:p w14:paraId="5D147F1E" w14:textId="77777777" w:rsidR="00F64361" w:rsidRDefault="00F64361" w:rsidP="00DC5D76"/>
        </w:tc>
        <w:tc>
          <w:tcPr>
            <w:tcW w:w="8368" w:type="dxa"/>
            <w:gridSpan w:val="8"/>
            <w:tcBorders>
              <w:right w:val="nil"/>
            </w:tcBorders>
            <w:vAlign w:val="center"/>
          </w:tcPr>
          <w:p w14:paraId="7D78B204" w14:textId="355B19ED" w:rsidR="00F64361" w:rsidRPr="00221E86" w:rsidRDefault="00F64361" w:rsidP="00221E86">
            <w:pPr>
              <w:rPr>
                <w:b/>
                <w:bCs/>
                <w:sz w:val="20"/>
                <w:szCs w:val="20"/>
              </w:rPr>
            </w:pPr>
            <w:r w:rsidRPr="006F3DDE">
              <w:rPr>
                <w:b/>
                <w:bCs/>
              </w:rPr>
              <w:t>OR</w:t>
            </w:r>
          </w:p>
        </w:tc>
      </w:tr>
      <w:tr w:rsidR="00F64361" w14:paraId="3E73BF4A" w14:textId="77777777" w:rsidTr="00102EC3">
        <w:trPr>
          <w:trHeight w:val="766"/>
        </w:trPr>
        <w:tc>
          <w:tcPr>
            <w:tcW w:w="1413" w:type="dxa"/>
            <w:vMerge/>
            <w:shd w:val="clear" w:color="auto" w:fill="9CC2E5" w:themeFill="accent5" w:themeFillTint="99"/>
          </w:tcPr>
          <w:p w14:paraId="5EA71EB6" w14:textId="77777777" w:rsidR="00F64361" w:rsidRDefault="00F64361" w:rsidP="00DC5D76"/>
        </w:tc>
        <w:tc>
          <w:tcPr>
            <w:tcW w:w="1417" w:type="dxa"/>
            <w:gridSpan w:val="2"/>
            <w:vMerge w:val="restart"/>
            <w:shd w:val="clear" w:color="auto" w:fill="DEEAF6" w:themeFill="accent5" w:themeFillTint="33"/>
          </w:tcPr>
          <w:p w14:paraId="786553A9" w14:textId="2D5CC626" w:rsidR="00F64361" w:rsidRDefault="002F6FAE" w:rsidP="00DC5D76">
            <w:sdt>
              <w:sdtPr>
                <w:id w:val="-208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361">
              <w:t xml:space="preserve"> I am a Dalhousie researcher</w:t>
            </w:r>
          </w:p>
        </w:tc>
        <w:tc>
          <w:tcPr>
            <w:tcW w:w="6951" w:type="dxa"/>
            <w:gridSpan w:val="6"/>
            <w:shd w:val="clear" w:color="auto" w:fill="DEEAF6" w:themeFill="accent5" w:themeFillTint="33"/>
          </w:tcPr>
          <w:p w14:paraId="115641FC" w14:textId="77777777" w:rsidR="00F64361" w:rsidRDefault="00F64361" w:rsidP="00DC5D76">
            <w:r>
              <w:t>Faculty and Department:</w:t>
            </w:r>
          </w:p>
          <w:p w14:paraId="02C0EDE9" w14:textId="60C526EF" w:rsidR="00F64361" w:rsidRDefault="002F6FAE" w:rsidP="00DC5D76">
            <w:sdt>
              <w:sdtPr>
                <w:id w:val="8955946"/>
                <w:placeholder>
                  <w:docPart w:val="3FDBF15AF32042FEA56E391462BF490C"/>
                </w:placeholder>
                <w:showingPlcHdr/>
                <w:text/>
              </w:sdtPr>
              <w:sdtEndPr/>
              <w:sdtContent>
                <w:r w:rsidR="00F6436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4361" w14:paraId="088EBEC2" w14:textId="77777777" w:rsidTr="00102EC3">
        <w:trPr>
          <w:trHeight w:val="1004"/>
        </w:trPr>
        <w:tc>
          <w:tcPr>
            <w:tcW w:w="1413" w:type="dxa"/>
            <w:vMerge/>
            <w:shd w:val="clear" w:color="auto" w:fill="9CC2E5" w:themeFill="accent5" w:themeFillTint="99"/>
          </w:tcPr>
          <w:p w14:paraId="506AC6B9" w14:textId="77777777" w:rsidR="00F64361" w:rsidRDefault="00F64361" w:rsidP="00DC5D76"/>
        </w:tc>
        <w:tc>
          <w:tcPr>
            <w:tcW w:w="1417" w:type="dxa"/>
            <w:gridSpan w:val="2"/>
            <w:vMerge/>
            <w:shd w:val="clear" w:color="auto" w:fill="DEEAF6" w:themeFill="accent5" w:themeFillTint="33"/>
          </w:tcPr>
          <w:p w14:paraId="2B568B03" w14:textId="77777777" w:rsidR="00F64361" w:rsidRDefault="00F64361" w:rsidP="00DC5D76"/>
        </w:tc>
        <w:tc>
          <w:tcPr>
            <w:tcW w:w="6951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694FF9D" w14:textId="77777777" w:rsidR="00F64361" w:rsidRPr="000C7C92" w:rsidRDefault="00F64361" w:rsidP="000C7C92">
            <w:r w:rsidRPr="000C7C92">
              <w:t xml:space="preserve">Name of </w:t>
            </w:r>
            <w:r>
              <w:t>Indigenous community or organization</w:t>
            </w:r>
            <w:r w:rsidRPr="000C7C92">
              <w:t xml:space="preserve"> you would like to work with:</w:t>
            </w:r>
          </w:p>
          <w:p w14:paraId="321FC9D5" w14:textId="1D1EF138" w:rsidR="00F64361" w:rsidRPr="000C7C92" w:rsidRDefault="002F6FAE" w:rsidP="000C7C92">
            <w:sdt>
              <w:sdtPr>
                <w:id w:val="1617943932"/>
                <w:placeholder>
                  <w:docPart w:val="BE8409EBCF0E47B99125CA153835E42E"/>
                </w:placeholder>
                <w:showingPlcHdr/>
                <w:text/>
              </w:sdtPr>
              <w:sdtEndPr/>
              <w:sdtContent>
                <w:r w:rsidR="00F64361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4361" w14:paraId="3D2336F6" w14:textId="77777777" w:rsidTr="00102EC3">
        <w:trPr>
          <w:trHeight w:val="725"/>
        </w:trPr>
        <w:tc>
          <w:tcPr>
            <w:tcW w:w="1413" w:type="dxa"/>
            <w:vMerge/>
            <w:shd w:val="clear" w:color="auto" w:fill="9CC2E5" w:themeFill="accent5" w:themeFillTint="99"/>
          </w:tcPr>
          <w:p w14:paraId="6738CBCD" w14:textId="77777777" w:rsidR="00F64361" w:rsidRDefault="00F64361" w:rsidP="00DC5D76"/>
        </w:tc>
        <w:tc>
          <w:tcPr>
            <w:tcW w:w="1417" w:type="dxa"/>
            <w:gridSpan w:val="2"/>
            <w:vMerge/>
            <w:shd w:val="clear" w:color="auto" w:fill="DEEAF6" w:themeFill="accent5" w:themeFillTint="33"/>
          </w:tcPr>
          <w:p w14:paraId="08EF6193" w14:textId="77777777" w:rsidR="00F64361" w:rsidRDefault="00F64361" w:rsidP="00DC5D76"/>
        </w:tc>
        <w:tc>
          <w:tcPr>
            <w:tcW w:w="3686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7E918C5" w14:textId="77777777" w:rsidR="00F64361" w:rsidRPr="000C7C92" w:rsidRDefault="00F64361" w:rsidP="000C7C92">
            <w:r>
              <w:t xml:space="preserve">Do you have an existing relationship with this community?  </w:t>
            </w:r>
          </w:p>
        </w:tc>
        <w:sdt>
          <w:sdtPr>
            <w:id w:val="-130515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5" w:themeFillTint="33"/>
              </w:tcPr>
              <w:p w14:paraId="146801D4" w14:textId="70BD75F8" w:rsidR="00F64361" w:rsidRPr="000C7C92" w:rsidRDefault="00F64361" w:rsidP="000C7C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51AE7B2" w14:textId="45149CF8" w:rsidR="00F64361" w:rsidRPr="000C7C92" w:rsidRDefault="00F64361" w:rsidP="000C7C92">
            <w:r>
              <w:t>Yes</w:t>
            </w:r>
          </w:p>
        </w:tc>
        <w:sdt>
          <w:sdtPr>
            <w:id w:val="111425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5" w:themeFillTint="33"/>
              </w:tcPr>
              <w:p w14:paraId="24379505" w14:textId="0A59BA1E" w:rsidR="00F64361" w:rsidRPr="000C7C92" w:rsidRDefault="00F64361" w:rsidP="000C7C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9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627EFFAB" w14:textId="37B05CD2" w:rsidR="00F64361" w:rsidRPr="000C7C92" w:rsidRDefault="00F64361" w:rsidP="000C7C92">
            <w:r>
              <w:t>No</w:t>
            </w:r>
          </w:p>
        </w:tc>
      </w:tr>
      <w:tr w:rsidR="00F64361" w14:paraId="5069DA93" w14:textId="77777777" w:rsidTr="00102EC3">
        <w:trPr>
          <w:trHeight w:val="565"/>
        </w:trPr>
        <w:tc>
          <w:tcPr>
            <w:tcW w:w="1413" w:type="dxa"/>
            <w:vMerge/>
            <w:shd w:val="clear" w:color="auto" w:fill="9CC2E5" w:themeFill="accent5" w:themeFillTint="99"/>
          </w:tcPr>
          <w:p w14:paraId="0B004E2B" w14:textId="77777777" w:rsidR="00F64361" w:rsidRDefault="00F64361" w:rsidP="00DC5D76"/>
        </w:tc>
        <w:tc>
          <w:tcPr>
            <w:tcW w:w="1417" w:type="dxa"/>
            <w:gridSpan w:val="2"/>
            <w:vMerge/>
            <w:shd w:val="clear" w:color="auto" w:fill="DEEAF6" w:themeFill="accent5" w:themeFillTint="33"/>
          </w:tcPr>
          <w:p w14:paraId="25C37016" w14:textId="77777777" w:rsidR="00F64361" w:rsidRDefault="00F64361" w:rsidP="00DC5D76"/>
        </w:tc>
        <w:tc>
          <w:tcPr>
            <w:tcW w:w="3686" w:type="dxa"/>
            <w:gridSpan w:val="2"/>
            <w:vMerge w:val="restart"/>
            <w:tcBorders>
              <w:bottom w:val="nil"/>
              <w:right w:val="nil"/>
            </w:tcBorders>
            <w:shd w:val="clear" w:color="auto" w:fill="DEEAF6" w:themeFill="accent5" w:themeFillTint="33"/>
          </w:tcPr>
          <w:p w14:paraId="72BDEF87" w14:textId="77777777" w:rsidR="00F64361" w:rsidRPr="000C7C92" w:rsidRDefault="00F64361" w:rsidP="000C7C92">
            <w:r>
              <w:t>Has the community expressed interest in working with you?</w:t>
            </w:r>
          </w:p>
        </w:tc>
        <w:sdt>
          <w:sdtPr>
            <w:id w:val="207924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shd w:val="clear" w:color="auto" w:fill="DEEAF6" w:themeFill="accent5" w:themeFillTint="33"/>
              </w:tcPr>
              <w:p w14:paraId="7B9B0001" w14:textId="08A529B2" w:rsidR="00F64361" w:rsidRPr="000C7C92" w:rsidRDefault="00F64361" w:rsidP="000C7C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45C3136" w14:textId="3F557FA4" w:rsidR="00F64361" w:rsidRPr="000C7C92" w:rsidRDefault="00F64361" w:rsidP="000C7C92">
            <w:r>
              <w:t xml:space="preserve">Yes </w:t>
            </w:r>
          </w:p>
        </w:tc>
        <w:sdt>
          <w:sdtPr>
            <w:id w:val="741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shd w:val="clear" w:color="auto" w:fill="DEEAF6" w:themeFill="accent5" w:themeFillTint="33"/>
              </w:tcPr>
              <w:p w14:paraId="5FD8880F" w14:textId="7244027A" w:rsidR="00F64361" w:rsidRPr="000C7C92" w:rsidRDefault="00641736" w:rsidP="000C7C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9" w:type="dxa"/>
            <w:tcBorders>
              <w:left w:val="nil"/>
              <w:bottom w:val="nil"/>
            </w:tcBorders>
            <w:shd w:val="clear" w:color="auto" w:fill="DEEAF6" w:themeFill="accent5" w:themeFillTint="33"/>
          </w:tcPr>
          <w:p w14:paraId="55AFB2C4" w14:textId="723CF47D" w:rsidR="00F64361" w:rsidRPr="000C7C92" w:rsidRDefault="00F64361" w:rsidP="000C7C92">
            <w:r>
              <w:t>Not yet</w:t>
            </w:r>
          </w:p>
        </w:tc>
      </w:tr>
      <w:tr w:rsidR="00641736" w14:paraId="779182D3" w14:textId="77777777" w:rsidTr="00102EC3">
        <w:trPr>
          <w:trHeight w:val="559"/>
        </w:trPr>
        <w:tc>
          <w:tcPr>
            <w:tcW w:w="1413" w:type="dxa"/>
            <w:vMerge/>
            <w:shd w:val="clear" w:color="auto" w:fill="9CC2E5" w:themeFill="accent5" w:themeFillTint="99"/>
          </w:tcPr>
          <w:p w14:paraId="017D6E08" w14:textId="77777777" w:rsidR="00641736" w:rsidRDefault="00641736" w:rsidP="00DC5D76"/>
        </w:tc>
        <w:tc>
          <w:tcPr>
            <w:tcW w:w="1417" w:type="dxa"/>
            <w:gridSpan w:val="2"/>
            <w:vMerge/>
            <w:shd w:val="clear" w:color="auto" w:fill="DEEAF6" w:themeFill="accent5" w:themeFillTint="33"/>
          </w:tcPr>
          <w:p w14:paraId="43F2CBAC" w14:textId="77777777" w:rsidR="00641736" w:rsidRDefault="00641736" w:rsidP="00DC5D76"/>
        </w:tc>
        <w:tc>
          <w:tcPr>
            <w:tcW w:w="3686" w:type="dxa"/>
            <w:gridSpan w:val="2"/>
            <w:vMerge/>
            <w:tcBorders>
              <w:top w:val="nil"/>
              <w:right w:val="nil"/>
            </w:tcBorders>
            <w:shd w:val="clear" w:color="auto" w:fill="DEEAF6" w:themeFill="accent5" w:themeFillTint="33"/>
          </w:tcPr>
          <w:p w14:paraId="547C6A1D" w14:textId="77777777" w:rsidR="00641736" w:rsidRDefault="00641736" w:rsidP="000C7C92"/>
        </w:tc>
        <w:sdt>
          <w:sdtPr>
            <w:id w:val="140480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  <w:shd w:val="clear" w:color="auto" w:fill="DEEAF6" w:themeFill="accent5" w:themeFillTint="33"/>
              </w:tcPr>
              <w:p w14:paraId="43FFBDAA" w14:textId="7CE8A03E" w:rsidR="00641736" w:rsidRDefault="00641736" w:rsidP="000C7C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0" w:type="dxa"/>
            <w:gridSpan w:val="3"/>
            <w:tcBorders>
              <w:top w:val="nil"/>
              <w:left w:val="nil"/>
            </w:tcBorders>
            <w:shd w:val="clear" w:color="auto" w:fill="DEEAF6" w:themeFill="accent5" w:themeFillTint="33"/>
          </w:tcPr>
          <w:p w14:paraId="332D9A9F" w14:textId="3CF6C133" w:rsidR="00641736" w:rsidRDefault="00641736" w:rsidP="000C7C92">
            <w:r>
              <w:rPr>
                <w:sz w:val="20"/>
                <w:szCs w:val="20"/>
              </w:rPr>
              <w:t>If yes, please attach letter/email of support</w:t>
            </w:r>
          </w:p>
        </w:tc>
      </w:tr>
    </w:tbl>
    <w:p w14:paraId="180ABEF0" w14:textId="77777777" w:rsidR="00A82832" w:rsidRDefault="00A82832">
      <w:pPr>
        <w:rPr>
          <w:b/>
          <w:bCs/>
          <w:sz w:val="28"/>
          <w:szCs w:val="28"/>
        </w:rPr>
      </w:pPr>
    </w:p>
    <w:p w14:paraId="10DB6536" w14:textId="48506E7F" w:rsidR="00DD6D26" w:rsidRPr="00DD6D26" w:rsidRDefault="000C1781">
      <w:pPr>
        <w:rPr>
          <w:b/>
          <w:bCs/>
          <w:sz w:val="28"/>
          <w:szCs w:val="28"/>
        </w:rPr>
      </w:pPr>
      <w:r w:rsidRPr="00A82832">
        <w:rPr>
          <w:sz w:val="28"/>
          <w:szCs w:val="28"/>
        </w:rPr>
        <w:br w:type="page"/>
      </w:r>
      <w:r w:rsidR="00DD6D26" w:rsidRPr="00DD6D26">
        <w:rPr>
          <w:b/>
          <w:bCs/>
          <w:sz w:val="28"/>
          <w:szCs w:val="28"/>
        </w:rPr>
        <w:lastRenderedPageBreak/>
        <w:t>SECTION B</w:t>
      </w:r>
      <w:r w:rsidR="002C7CC9">
        <w:rPr>
          <w:b/>
          <w:bCs/>
          <w:sz w:val="28"/>
          <w:szCs w:val="28"/>
        </w:rPr>
        <w:t xml:space="preserve"> – Project Summary</w:t>
      </w: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C5D76" w14:paraId="495D5CCF" w14:textId="77777777" w:rsidTr="00663D13">
        <w:trPr>
          <w:trHeight w:val="485"/>
        </w:trPr>
        <w:tc>
          <w:tcPr>
            <w:tcW w:w="10490" w:type="dxa"/>
            <w:tcBorders>
              <w:bottom w:val="nil"/>
            </w:tcBorders>
            <w:shd w:val="clear" w:color="auto" w:fill="9CC2E5" w:themeFill="accent5" w:themeFillTint="99"/>
          </w:tcPr>
          <w:p w14:paraId="46D08A7B" w14:textId="7F914994" w:rsidR="00DC5D76" w:rsidRPr="00B92140" w:rsidRDefault="006F3DDE" w:rsidP="006F3DDE">
            <w:pPr>
              <w:rPr>
                <w:b/>
                <w:bCs/>
              </w:rPr>
            </w:pPr>
            <w:r w:rsidRPr="00B92140">
              <w:rPr>
                <w:b/>
                <w:bCs/>
              </w:rPr>
              <w:t>In 300-500 words, please describe how you will use the requested funds</w:t>
            </w:r>
            <w:r w:rsidR="00B92140">
              <w:rPr>
                <w:b/>
                <w:bCs/>
              </w:rPr>
              <w:t>.</w:t>
            </w:r>
            <w:r w:rsidRPr="00B92140">
              <w:rPr>
                <w:b/>
                <w:bCs/>
              </w:rPr>
              <w:t xml:space="preserve"> </w:t>
            </w:r>
            <w:r w:rsidR="00B92140">
              <w:rPr>
                <w:b/>
                <w:bCs/>
              </w:rPr>
              <w:t>I</w:t>
            </w:r>
            <w:r w:rsidRPr="00B92140">
              <w:rPr>
                <w:b/>
                <w:bCs/>
              </w:rPr>
              <w:t>nclude information about how your activities will support research capacity building for the community or organization you are working with.</w:t>
            </w:r>
          </w:p>
        </w:tc>
      </w:tr>
      <w:tr w:rsidR="000C1781" w14:paraId="47EF6E7A" w14:textId="77777777" w:rsidTr="00663D13">
        <w:trPr>
          <w:trHeight w:val="154"/>
        </w:trPr>
        <w:tc>
          <w:tcPr>
            <w:tcW w:w="10490" w:type="dxa"/>
            <w:tcBorders>
              <w:top w:val="nil"/>
            </w:tcBorders>
            <w:shd w:val="clear" w:color="auto" w:fill="9CC2E5" w:themeFill="accent5" w:themeFillTint="99"/>
          </w:tcPr>
          <w:p w14:paraId="1C536FA9" w14:textId="77777777" w:rsidR="000C1781" w:rsidRPr="000C1781" w:rsidRDefault="000C1781" w:rsidP="00DC5D7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C5D76" w14:paraId="44AF4A80" w14:textId="77777777" w:rsidTr="00B92140">
        <w:trPr>
          <w:trHeight w:val="11799"/>
        </w:trPr>
        <w:tc>
          <w:tcPr>
            <w:tcW w:w="10490" w:type="dxa"/>
            <w:shd w:val="clear" w:color="auto" w:fill="DEEAF6" w:themeFill="accent5" w:themeFillTint="33"/>
          </w:tcPr>
          <w:p w14:paraId="007286F0" w14:textId="389FE9EC" w:rsidR="00DC5D76" w:rsidRDefault="00C2509A" w:rsidP="00DC5D76">
            <w:r w:rsidRPr="00C2509A">
              <w:rPr>
                <w:color w:val="767171" w:themeColor="background2" w:themeShade="80"/>
                <w:sz w:val="20"/>
                <w:szCs w:val="20"/>
              </w:rPr>
              <w:t>Enter text here.</w:t>
            </w:r>
          </w:p>
        </w:tc>
      </w:tr>
    </w:tbl>
    <w:p w14:paraId="36F6EE2E" w14:textId="77777777" w:rsidR="000A13D3" w:rsidRDefault="000A13D3" w:rsidP="00663D13">
      <w:pPr>
        <w:spacing w:after="60"/>
        <w:rPr>
          <w:color w:val="808080" w:themeColor="background1" w:themeShade="80"/>
        </w:rPr>
      </w:pPr>
    </w:p>
    <w:p w14:paraId="0038AA00" w14:textId="39AD7D83" w:rsidR="000A13D3" w:rsidRDefault="000A13D3" w:rsidP="00663D13">
      <w:pPr>
        <w:spacing w:after="60"/>
        <w:rPr>
          <w:color w:val="808080" w:themeColor="background1" w:themeShade="80"/>
        </w:rPr>
      </w:pPr>
      <w:r w:rsidRPr="00DD6D26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C</w:t>
      </w:r>
      <w:r w:rsidR="002C7CC9">
        <w:rPr>
          <w:b/>
          <w:bCs/>
          <w:sz w:val="28"/>
          <w:szCs w:val="28"/>
        </w:rPr>
        <w:t xml:space="preserve"> – Budget Information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8648"/>
        <w:gridCol w:w="1842"/>
      </w:tblGrid>
      <w:tr w:rsidR="000A13D3" w:rsidRPr="000A13D3" w14:paraId="61F14FAF" w14:textId="77777777" w:rsidTr="00B92140">
        <w:trPr>
          <w:trHeight w:val="482"/>
        </w:trPr>
        <w:tc>
          <w:tcPr>
            <w:tcW w:w="10490" w:type="dxa"/>
            <w:gridSpan w:val="2"/>
            <w:shd w:val="clear" w:color="auto" w:fill="9CC2E5" w:themeFill="accent5" w:themeFillTint="99"/>
          </w:tcPr>
          <w:p w14:paraId="518E7A29" w14:textId="137C2FB5" w:rsidR="000A13D3" w:rsidRPr="00B92140" w:rsidRDefault="000A13D3" w:rsidP="00B92140">
            <w:pPr>
              <w:contextualSpacing/>
              <w:rPr>
                <w:b/>
                <w:bCs/>
                <w:kern w:val="2"/>
                <w14:ligatures w14:val="standardContextual"/>
              </w:rPr>
            </w:pPr>
            <w:r w:rsidRPr="000A13D3">
              <w:rPr>
                <w:b/>
                <w:bCs/>
                <w:kern w:val="2"/>
                <w14:ligatures w14:val="standardContextual"/>
              </w:rPr>
              <w:t>Please provide a brief budget overview with one or two lines describing each budget item.</w:t>
            </w:r>
            <w:r w:rsidR="002C7CC9">
              <w:rPr>
                <w:b/>
                <w:bCs/>
                <w:kern w:val="2"/>
                <w14:ligatures w14:val="standardContextual"/>
              </w:rPr>
              <w:t xml:space="preserve"> The maximum</w:t>
            </w:r>
            <w:r w:rsidR="00C2509A">
              <w:rPr>
                <w:b/>
                <w:bCs/>
                <w:kern w:val="2"/>
                <w14:ligatures w14:val="standardContextual"/>
              </w:rPr>
              <w:t xml:space="preserve"> total</w:t>
            </w:r>
            <w:r w:rsidR="002C7CC9">
              <w:rPr>
                <w:b/>
                <w:bCs/>
                <w:kern w:val="2"/>
                <w14:ligatures w14:val="standardContextual"/>
              </w:rPr>
              <w:t xml:space="preserve"> request is $3000.</w:t>
            </w:r>
          </w:p>
        </w:tc>
      </w:tr>
      <w:tr w:rsidR="00B92140" w:rsidRPr="000A13D3" w14:paraId="1AD82758" w14:textId="77777777" w:rsidTr="00B92140">
        <w:trPr>
          <w:trHeight w:val="164"/>
        </w:trPr>
        <w:tc>
          <w:tcPr>
            <w:tcW w:w="10490" w:type="dxa"/>
            <w:gridSpan w:val="2"/>
            <w:shd w:val="clear" w:color="auto" w:fill="auto"/>
          </w:tcPr>
          <w:p w14:paraId="7EDDB791" w14:textId="77777777" w:rsidR="00B92140" w:rsidRPr="00183FF9" w:rsidRDefault="00B92140" w:rsidP="000A13D3">
            <w:pPr>
              <w:spacing w:after="60"/>
              <w:rPr>
                <w:b/>
                <w:bCs/>
                <w:sz w:val="6"/>
                <w:szCs w:val="6"/>
              </w:rPr>
            </w:pPr>
          </w:p>
        </w:tc>
      </w:tr>
      <w:tr w:rsidR="000A13D3" w:rsidRPr="000A13D3" w14:paraId="3F9B7A41" w14:textId="77777777" w:rsidTr="00B92140">
        <w:trPr>
          <w:trHeight w:val="389"/>
        </w:trPr>
        <w:tc>
          <w:tcPr>
            <w:tcW w:w="8648" w:type="dxa"/>
            <w:shd w:val="clear" w:color="auto" w:fill="BDD6EE" w:themeFill="accent5" w:themeFillTint="66"/>
          </w:tcPr>
          <w:p w14:paraId="010E9C20" w14:textId="0D38243E" w:rsidR="000A13D3" w:rsidRPr="000A13D3" w:rsidRDefault="000A13D3" w:rsidP="000A13D3">
            <w:pPr>
              <w:spacing w:after="60" w:line="259" w:lineRule="auto"/>
              <w:rPr>
                <w:b/>
                <w:bCs/>
              </w:rPr>
            </w:pPr>
            <w:r w:rsidRPr="000A13D3">
              <w:rPr>
                <w:b/>
                <w:bCs/>
              </w:rPr>
              <w:t>ITEM</w:t>
            </w:r>
            <w:r w:rsidRPr="00B92140">
              <w:rPr>
                <w:b/>
                <w:bCs/>
              </w:rPr>
              <w:t xml:space="preserve"> &amp; </w:t>
            </w:r>
            <w:r w:rsidR="00B92140" w:rsidRPr="00B92140">
              <w:rPr>
                <w:b/>
                <w:bCs/>
              </w:rPr>
              <w:t>b</w:t>
            </w:r>
            <w:r w:rsidRPr="00B92140">
              <w:rPr>
                <w:b/>
                <w:bCs/>
              </w:rPr>
              <w:t xml:space="preserve">rief </w:t>
            </w:r>
            <w:r w:rsidR="00B92140" w:rsidRPr="00C2509A">
              <w:rPr>
                <w:rFonts w:ascii="Calibri" w:hAnsi="Calibri" w:cs="Calibri"/>
                <w:b/>
                <w:bCs/>
              </w:rPr>
              <w:t>d</w:t>
            </w:r>
            <w:r w:rsidRPr="00C2509A">
              <w:rPr>
                <w:rFonts w:ascii="Calibri" w:hAnsi="Calibri" w:cs="Calibri"/>
                <w:b/>
                <w:bCs/>
              </w:rPr>
              <w:t>escription</w:t>
            </w:r>
            <w:r w:rsidR="005632F3" w:rsidRPr="00C2509A">
              <w:rPr>
                <w:rFonts w:ascii="Calibri" w:hAnsi="Calibri" w:cs="Calibri"/>
                <w:b/>
                <w:bCs/>
              </w:rPr>
              <w:t xml:space="preserve"> </w:t>
            </w:r>
            <w:r w:rsidR="005632F3" w:rsidRPr="00C2509A">
              <w:rPr>
                <w:rFonts w:ascii="Calibri" w:hAnsi="Calibri" w:cs="Calibri"/>
              </w:rPr>
              <w:t>(e.g., Meeting room costs, Travel</w:t>
            </w:r>
            <w:r w:rsidR="00C2509A" w:rsidRPr="00C2509A">
              <w:rPr>
                <w:rFonts w:ascii="Calibri" w:hAnsi="Calibri" w:cs="Calibri"/>
              </w:rPr>
              <w:t xml:space="preserve"> costs</w:t>
            </w:r>
            <w:r w:rsidR="005632F3" w:rsidRPr="00C2509A">
              <w:rPr>
                <w:rFonts w:ascii="Calibri" w:hAnsi="Calibri" w:cs="Calibri"/>
              </w:rPr>
              <w:t>, Gifts &amp; Honoraria, etc.)</w:t>
            </w:r>
            <w:r w:rsidRPr="00C2509A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09A2A4DD" w14:textId="639332C9" w:rsidR="000A13D3" w:rsidRPr="000A13D3" w:rsidRDefault="00B92140" w:rsidP="000A13D3">
            <w:pPr>
              <w:spacing w:after="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0A13D3" w:rsidRPr="000A13D3" w14:paraId="4575CFEE" w14:textId="77777777" w:rsidTr="00B92140">
        <w:tc>
          <w:tcPr>
            <w:tcW w:w="8648" w:type="dxa"/>
            <w:shd w:val="clear" w:color="auto" w:fill="DEEAF6" w:themeFill="accent5" w:themeFillTint="33"/>
          </w:tcPr>
          <w:p w14:paraId="4AADE824" w14:textId="7BBB583A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176360028"/>
                <w:placeholder>
                  <w:docPart w:val="491CB0879FA84BE3AB866D3AEE3773A8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DEEAF6" w:themeFill="accent5" w:themeFillTint="33"/>
          </w:tcPr>
          <w:p w14:paraId="0CAF8B0B" w14:textId="6BD579F1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1989552248"/>
                <w:placeholder>
                  <w:docPart w:val="9EA652D519984BF49680E29D44579101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625846D9" w14:textId="77777777" w:rsidTr="00B92140">
        <w:tc>
          <w:tcPr>
            <w:tcW w:w="8648" w:type="dxa"/>
            <w:shd w:val="clear" w:color="auto" w:fill="DEEAF6" w:themeFill="accent5" w:themeFillTint="33"/>
          </w:tcPr>
          <w:p w14:paraId="53B6BA5F" w14:textId="61248775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2130352690"/>
                <w:placeholder>
                  <w:docPart w:val="A5DC8B11666346B195B63BB07DA796C8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DEEAF6" w:themeFill="accent5" w:themeFillTint="33"/>
          </w:tcPr>
          <w:p w14:paraId="2418B158" w14:textId="30CA7FFF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1874530719"/>
                <w:placeholder>
                  <w:docPart w:val="00AA1700BCC744918CD74DEC3B1CAD2C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47D6EA74" w14:textId="77777777" w:rsidTr="00B92140">
        <w:tc>
          <w:tcPr>
            <w:tcW w:w="8648" w:type="dxa"/>
            <w:shd w:val="clear" w:color="auto" w:fill="DEEAF6" w:themeFill="accent5" w:themeFillTint="33"/>
          </w:tcPr>
          <w:p w14:paraId="6FA2D06A" w14:textId="1E876E38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290821489"/>
                <w:placeholder>
                  <w:docPart w:val="89CE03BA0A9D453ABF6C14CD0DEC1430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DEEAF6" w:themeFill="accent5" w:themeFillTint="33"/>
          </w:tcPr>
          <w:p w14:paraId="54226DB0" w14:textId="2E934EE0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2048943909"/>
                <w:placeholder>
                  <w:docPart w:val="F3F8E5F3E34B42AF8CA21F05FC021E07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3242D190" w14:textId="77777777" w:rsidTr="00B92140">
        <w:tc>
          <w:tcPr>
            <w:tcW w:w="8648" w:type="dxa"/>
            <w:shd w:val="clear" w:color="auto" w:fill="DEEAF6" w:themeFill="accent5" w:themeFillTint="33"/>
          </w:tcPr>
          <w:p w14:paraId="1AED451A" w14:textId="30A9246A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875353782"/>
                <w:placeholder>
                  <w:docPart w:val="910D85A7CB944A7388CE3CF168EAD865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DEEAF6" w:themeFill="accent5" w:themeFillTint="33"/>
          </w:tcPr>
          <w:p w14:paraId="1B80AB92" w14:textId="705FF899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699400463"/>
                <w:placeholder>
                  <w:docPart w:val="8ED3C0376935463D998A8F5F09E62F3D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3E0F7E7D" w14:textId="77777777" w:rsidTr="00B92140">
        <w:tc>
          <w:tcPr>
            <w:tcW w:w="8648" w:type="dxa"/>
            <w:shd w:val="clear" w:color="auto" w:fill="DEEAF6" w:themeFill="accent5" w:themeFillTint="33"/>
          </w:tcPr>
          <w:p w14:paraId="486E4CC4" w14:textId="6CAAE549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1363487894"/>
                <w:placeholder>
                  <w:docPart w:val="BCD742FB407E4D479EC639ABE15E4A62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DEEAF6" w:themeFill="accent5" w:themeFillTint="33"/>
          </w:tcPr>
          <w:p w14:paraId="4A83D1AC" w14:textId="303487E5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20748540"/>
                <w:placeholder>
                  <w:docPart w:val="FBA3D86B2E0442CE807184A66F98B788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0546CE27" w14:textId="77777777" w:rsidTr="00B92140">
        <w:tc>
          <w:tcPr>
            <w:tcW w:w="8648" w:type="dxa"/>
            <w:shd w:val="clear" w:color="auto" w:fill="DEEAF6" w:themeFill="accent5" w:themeFillTint="33"/>
          </w:tcPr>
          <w:p w14:paraId="7374546E" w14:textId="0130B6B9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1379010737"/>
                <w:placeholder>
                  <w:docPart w:val="9081E29B22BC4AD9BDA473314CD6A0BA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DEEAF6" w:themeFill="accent5" w:themeFillTint="33"/>
          </w:tcPr>
          <w:p w14:paraId="50D7E3B1" w14:textId="66403198" w:rsidR="000A13D3" w:rsidRPr="000A13D3" w:rsidRDefault="002F6FAE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1697110656"/>
                <w:placeholder>
                  <w:docPart w:val="5CACB41C30304446B35C400B67E220AD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20AA0316" w14:textId="77777777" w:rsidTr="00B92140">
        <w:tc>
          <w:tcPr>
            <w:tcW w:w="8648" w:type="dxa"/>
            <w:shd w:val="clear" w:color="auto" w:fill="DEEAF6" w:themeFill="accent5" w:themeFillTint="33"/>
          </w:tcPr>
          <w:p w14:paraId="6D30FB05" w14:textId="521426AE" w:rsidR="000A13D3" w:rsidRPr="000A13D3" w:rsidRDefault="002F6FAE" w:rsidP="000A13D3">
            <w:pPr>
              <w:spacing w:after="60"/>
              <w:rPr>
                <w:color w:val="808080" w:themeColor="background1" w:themeShade="80"/>
              </w:rPr>
            </w:pPr>
            <w:sdt>
              <w:sdtPr>
                <w:id w:val="-548149702"/>
                <w:placeholder>
                  <w:docPart w:val="1182B769F71C41F8A6C3CF7B138DF796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DEEAF6" w:themeFill="accent5" w:themeFillTint="33"/>
          </w:tcPr>
          <w:p w14:paraId="0B1ADD57" w14:textId="218CCF7A" w:rsidR="000A13D3" w:rsidRPr="000A13D3" w:rsidRDefault="002F6FAE" w:rsidP="000A13D3">
            <w:pPr>
              <w:spacing w:after="60"/>
              <w:rPr>
                <w:color w:val="808080" w:themeColor="background1" w:themeShade="80"/>
              </w:rPr>
            </w:pPr>
            <w:sdt>
              <w:sdtPr>
                <w:id w:val="1275753644"/>
                <w:placeholder>
                  <w:docPart w:val="4409AD675DAD4231A3F6C22714C27FFC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1E868E31" w14:textId="77777777" w:rsidTr="00183FF9">
        <w:tc>
          <w:tcPr>
            <w:tcW w:w="864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9A239E6" w14:textId="7A2C5781" w:rsidR="000A13D3" w:rsidRPr="000A13D3" w:rsidRDefault="000A13D3" w:rsidP="000A13D3">
            <w:pPr>
              <w:spacing w:after="60"/>
              <w:rPr>
                <w:color w:val="808080" w:themeColor="background1" w:themeShade="80"/>
              </w:rPr>
            </w:pPr>
            <w:r w:rsidRPr="00B92140">
              <w:t>TOTAL Funds Requested (max $3000)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F941214" w14:textId="333EC195" w:rsidR="000A13D3" w:rsidRPr="000A13D3" w:rsidRDefault="002F6FAE" w:rsidP="000A13D3">
            <w:pPr>
              <w:spacing w:after="60"/>
              <w:rPr>
                <w:color w:val="808080" w:themeColor="background1" w:themeShade="80"/>
              </w:rPr>
            </w:pPr>
            <w:sdt>
              <w:sdtPr>
                <w:id w:val="-1125768325"/>
                <w:placeholder>
                  <w:docPart w:val="DDE3C4DCC0A24E4DB86148FCB06EF0DA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BA93FD6" w14:textId="1702C713" w:rsidR="000A13D3" w:rsidRDefault="000A13D3" w:rsidP="00663D13">
      <w:pPr>
        <w:spacing w:after="60"/>
        <w:rPr>
          <w:color w:val="808080" w:themeColor="background1" w:themeShade="80"/>
        </w:rPr>
      </w:pPr>
    </w:p>
    <w:p w14:paraId="1156FE11" w14:textId="77777777" w:rsidR="00937824" w:rsidRDefault="00937824" w:rsidP="00937824">
      <w:pPr>
        <w:spacing w:after="60"/>
        <w:ind w:hanging="284"/>
        <w:rPr>
          <w:b/>
          <w:bCs/>
          <w:color w:val="808080" w:themeColor="background1" w:themeShade="80"/>
        </w:rPr>
      </w:pPr>
    </w:p>
    <w:p w14:paraId="609BD0C8" w14:textId="7FF1A52C" w:rsidR="000A13D3" w:rsidRPr="00937824" w:rsidRDefault="00102EC3" w:rsidP="00937824">
      <w:pPr>
        <w:spacing w:after="60"/>
        <w:ind w:hanging="284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Submission Process</w:t>
      </w:r>
    </w:p>
    <w:p w14:paraId="2A27AF61" w14:textId="3F3B03FE" w:rsidR="00102EC3" w:rsidRDefault="00102EC3" w:rsidP="00102EC3">
      <w:pPr>
        <w:spacing w:after="60"/>
        <w:ind w:hanging="284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Indigenous </w:t>
      </w:r>
      <w:r w:rsidR="00937824" w:rsidRPr="00937824">
        <w:rPr>
          <w:color w:val="808080" w:themeColor="background1" w:themeShade="80"/>
        </w:rPr>
        <w:t xml:space="preserve">Community </w:t>
      </w:r>
      <w:r>
        <w:rPr>
          <w:color w:val="808080" w:themeColor="background1" w:themeShade="80"/>
        </w:rPr>
        <w:t xml:space="preserve">or </w:t>
      </w:r>
      <w:r w:rsidR="00937824" w:rsidRPr="00937824">
        <w:rPr>
          <w:color w:val="808080" w:themeColor="background1" w:themeShade="80"/>
        </w:rPr>
        <w:t xml:space="preserve">Organization: Submit the completed form via email to </w:t>
      </w:r>
      <w:hyperlink r:id="rId7" w:history="1">
        <w:r w:rsidRPr="00104872">
          <w:rPr>
            <w:rStyle w:val="Hyperlink"/>
          </w:rPr>
          <w:t>IndigenousResearch@dal.ca</w:t>
        </w:r>
      </w:hyperlink>
      <w:r>
        <w:rPr>
          <w:color w:val="808080" w:themeColor="background1" w:themeShade="80"/>
        </w:rPr>
        <w:t xml:space="preserve"> </w:t>
      </w:r>
    </w:p>
    <w:p w14:paraId="7117AF8F" w14:textId="045ACAEE" w:rsidR="00696C1B" w:rsidRPr="00E4455C" w:rsidRDefault="00937824" w:rsidP="00937824">
      <w:pPr>
        <w:spacing w:after="60"/>
        <w:ind w:hanging="284"/>
        <w:rPr>
          <w:color w:val="808080" w:themeColor="background1" w:themeShade="80"/>
        </w:rPr>
      </w:pPr>
      <w:r w:rsidRPr="00937824">
        <w:rPr>
          <w:color w:val="808080" w:themeColor="background1" w:themeShade="80"/>
        </w:rPr>
        <w:t xml:space="preserve">Dalhousie Researchers: Submit the completed form and confirmation of community interest via </w:t>
      </w:r>
      <w:proofErr w:type="gramStart"/>
      <w:r w:rsidRPr="00937824">
        <w:rPr>
          <w:color w:val="808080" w:themeColor="background1" w:themeShade="80"/>
        </w:rPr>
        <w:t>ROMEO</w:t>
      </w:r>
      <w:proofErr w:type="gramEnd"/>
      <w:r w:rsidR="00696C1B">
        <w:rPr>
          <w:color w:val="808080" w:themeColor="background1" w:themeShade="80"/>
        </w:rPr>
        <w:t xml:space="preserve"> </w:t>
      </w:r>
    </w:p>
    <w:sectPr w:rsidR="00696C1B" w:rsidRPr="00E4455C" w:rsidSect="00102EC3">
      <w:footerReference w:type="default" r:id="rId8"/>
      <w:pgSz w:w="12240" w:h="15840"/>
      <w:pgMar w:top="1134" w:right="104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7216" w14:textId="77777777" w:rsidR="00170CE0" w:rsidRDefault="00170CE0" w:rsidP="000761D7">
      <w:pPr>
        <w:spacing w:after="0" w:line="240" w:lineRule="auto"/>
      </w:pPr>
      <w:r>
        <w:separator/>
      </w:r>
    </w:p>
  </w:endnote>
  <w:endnote w:type="continuationSeparator" w:id="0">
    <w:p w14:paraId="447E5F20" w14:textId="77777777" w:rsidR="00170CE0" w:rsidRDefault="00170CE0" w:rsidP="0007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546B" w14:textId="0B7B24CF" w:rsidR="000761D7" w:rsidRDefault="006F3DDE" w:rsidP="00696C1B">
    <w:pPr>
      <w:pStyle w:val="Footer"/>
      <w:tabs>
        <w:tab w:val="clear" w:pos="4680"/>
        <w:tab w:val="clear" w:pos="9360"/>
        <w:tab w:val="left" w:pos="7655"/>
      </w:tabs>
    </w:pPr>
    <w:proofErr w:type="spellStart"/>
    <w:r w:rsidRPr="006F3DDE">
      <w:t>Mawkwil~mn~j</w:t>
    </w:r>
    <w:proofErr w:type="spellEnd"/>
    <w:r w:rsidRPr="006F3DDE">
      <w:t xml:space="preserve">  </w:t>
    </w:r>
    <w:r w:rsidR="000761D7">
      <w:tab/>
      <w:t xml:space="preserve">v </w:t>
    </w:r>
    <w:r>
      <w:t>September 2023</w:t>
    </w:r>
  </w:p>
  <w:p w14:paraId="762AF354" w14:textId="6403974A" w:rsidR="000761D7" w:rsidRDefault="006F3DDE">
    <w:pPr>
      <w:pStyle w:val="Footer"/>
    </w:pPr>
    <w:r>
      <w:t>Application</w:t>
    </w:r>
    <w:r w:rsidR="000761D7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F2E2" w14:textId="77777777" w:rsidR="00170CE0" w:rsidRDefault="00170CE0" w:rsidP="000761D7">
      <w:pPr>
        <w:spacing w:after="0" w:line="240" w:lineRule="auto"/>
      </w:pPr>
      <w:r>
        <w:separator/>
      </w:r>
    </w:p>
  </w:footnote>
  <w:footnote w:type="continuationSeparator" w:id="0">
    <w:p w14:paraId="0218FC35" w14:textId="77777777" w:rsidR="00170CE0" w:rsidRDefault="00170CE0" w:rsidP="0007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203"/>
    <w:multiLevelType w:val="hybridMultilevel"/>
    <w:tmpl w:val="B6DA8120"/>
    <w:lvl w:ilvl="0" w:tplc="72A0E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ED4"/>
    <w:multiLevelType w:val="hybridMultilevel"/>
    <w:tmpl w:val="1102BFC4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3215886"/>
    <w:multiLevelType w:val="hybridMultilevel"/>
    <w:tmpl w:val="4412EEB4"/>
    <w:lvl w:ilvl="0" w:tplc="9760A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330B"/>
    <w:multiLevelType w:val="hybridMultilevel"/>
    <w:tmpl w:val="C962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21C15"/>
    <w:multiLevelType w:val="hybridMultilevel"/>
    <w:tmpl w:val="C47679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618095">
    <w:abstractNumId w:val="0"/>
  </w:num>
  <w:num w:numId="2" w16cid:durableId="1187136398">
    <w:abstractNumId w:val="2"/>
  </w:num>
  <w:num w:numId="3" w16cid:durableId="1544977706">
    <w:abstractNumId w:val="3"/>
  </w:num>
  <w:num w:numId="4" w16cid:durableId="147943927">
    <w:abstractNumId w:val="1"/>
  </w:num>
  <w:num w:numId="5" w16cid:durableId="547882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F"/>
    <w:rsid w:val="000761D7"/>
    <w:rsid w:val="000A13D3"/>
    <w:rsid w:val="000C1781"/>
    <w:rsid w:val="000C7C92"/>
    <w:rsid w:val="00101D6F"/>
    <w:rsid w:val="00102EC3"/>
    <w:rsid w:val="0014555A"/>
    <w:rsid w:val="00170CE0"/>
    <w:rsid w:val="00183FF9"/>
    <w:rsid w:val="00205209"/>
    <w:rsid w:val="00221E86"/>
    <w:rsid w:val="002C3D77"/>
    <w:rsid w:val="002C7CC9"/>
    <w:rsid w:val="002E7279"/>
    <w:rsid w:val="002F57EF"/>
    <w:rsid w:val="002F6FAE"/>
    <w:rsid w:val="004C44D8"/>
    <w:rsid w:val="004D4BA0"/>
    <w:rsid w:val="004E40AE"/>
    <w:rsid w:val="005546D0"/>
    <w:rsid w:val="005632F3"/>
    <w:rsid w:val="00571381"/>
    <w:rsid w:val="005E1A96"/>
    <w:rsid w:val="00633245"/>
    <w:rsid w:val="00641736"/>
    <w:rsid w:val="00663D13"/>
    <w:rsid w:val="00694422"/>
    <w:rsid w:val="00696C1B"/>
    <w:rsid w:val="006A5122"/>
    <w:rsid w:val="006B0538"/>
    <w:rsid w:val="006F3DDE"/>
    <w:rsid w:val="007E3664"/>
    <w:rsid w:val="007F21F6"/>
    <w:rsid w:val="007F685E"/>
    <w:rsid w:val="008C66B3"/>
    <w:rsid w:val="00937824"/>
    <w:rsid w:val="009F724A"/>
    <w:rsid w:val="00A205A2"/>
    <w:rsid w:val="00A25022"/>
    <w:rsid w:val="00A27C86"/>
    <w:rsid w:val="00A82832"/>
    <w:rsid w:val="00AB023E"/>
    <w:rsid w:val="00B30065"/>
    <w:rsid w:val="00B92140"/>
    <w:rsid w:val="00BA43EE"/>
    <w:rsid w:val="00C2509A"/>
    <w:rsid w:val="00C372F1"/>
    <w:rsid w:val="00CB5D8B"/>
    <w:rsid w:val="00CE06C8"/>
    <w:rsid w:val="00DB1BBB"/>
    <w:rsid w:val="00DB30A4"/>
    <w:rsid w:val="00DC5D76"/>
    <w:rsid w:val="00DC5F0C"/>
    <w:rsid w:val="00DD6D26"/>
    <w:rsid w:val="00DE274F"/>
    <w:rsid w:val="00E11F5E"/>
    <w:rsid w:val="00E3594C"/>
    <w:rsid w:val="00E4455C"/>
    <w:rsid w:val="00EC0F77"/>
    <w:rsid w:val="00F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B37E"/>
  <w15:chartTrackingRefBased/>
  <w15:docId w15:val="{832E4E18-19E1-4B97-B5E6-6CB1FE1A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85E"/>
    <w:rPr>
      <w:color w:val="808080"/>
    </w:rPr>
  </w:style>
  <w:style w:type="table" w:styleId="TableGrid">
    <w:name w:val="Table Grid"/>
    <w:basedOn w:val="TableNormal"/>
    <w:uiPriority w:val="39"/>
    <w:rsid w:val="007F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7"/>
  </w:style>
  <w:style w:type="paragraph" w:styleId="Footer">
    <w:name w:val="footer"/>
    <w:basedOn w:val="Normal"/>
    <w:link w:val="FooterChar"/>
    <w:uiPriority w:val="99"/>
    <w:unhideWhenUsed/>
    <w:rsid w:val="0007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7"/>
  </w:style>
  <w:style w:type="paragraph" w:styleId="ListParagraph">
    <w:name w:val="List Paragraph"/>
    <w:basedOn w:val="Normal"/>
    <w:uiPriority w:val="34"/>
    <w:qFormat/>
    <w:rsid w:val="00E11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E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7C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igenousResearch@d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6D36A0F9447E2A43506DB83F8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EFB8-F8C3-4899-84CB-12B8973DED35}"/>
      </w:docPartPr>
      <w:docPartBody>
        <w:p w:rsidR="00F77F1C" w:rsidRDefault="00F263FE" w:rsidP="00F263FE">
          <w:pPr>
            <w:pStyle w:val="5806D36A0F9447E2A43506DB83F8A4C71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4C0765BC340C9A79A8419D3E5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0617-BFFF-4BF4-80F6-8DD7FA94DA9D}"/>
      </w:docPartPr>
      <w:docPartBody>
        <w:p w:rsidR="005C6962" w:rsidRDefault="009F6A80" w:rsidP="009F6A80">
          <w:pPr>
            <w:pStyle w:val="0994C0765BC340C9A79A8419D3E5BFF8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73E8DC80347BF930EC6CC5E3E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2FD4-0BDF-4FB1-8E4E-5550A03614D1}"/>
      </w:docPartPr>
      <w:docPartBody>
        <w:p w:rsidR="005C6962" w:rsidRDefault="009F6A80" w:rsidP="009F6A80">
          <w:pPr>
            <w:pStyle w:val="2D473E8DC80347BF930EC6CC5E3EECCC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CB0879FA84BE3AB866D3AEE37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5D7F-6302-4757-B5EB-6D8CAEFDC664}"/>
      </w:docPartPr>
      <w:docPartBody>
        <w:p w:rsidR="005C6962" w:rsidRDefault="009F6A80" w:rsidP="009F6A80">
          <w:pPr>
            <w:pStyle w:val="491CB0879FA84BE3AB866D3AEE3773A8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C8B11666346B195B63BB07DA7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E4F2-DA4C-4ABD-90CF-A1A852555822}"/>
      </w:docPartPr>
      <w:docPartBody>
        <w:p w:rsidR="005C6962" w:rsidRDefault="009F6A80" w:rsidP="009F6A80">
          <w:pPr>
            <w:pStyle w:val="A5DC8B11666346B195B63BB07DA796C8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03BA0A9D453ABF6C14CD0DEC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ACC1-6BDF-40B6-B395-7675542696B6}"/>
      </w:docPartPr>
      <w:docPartBody>
        <w:p w:rsidR="005C6962" w:rsidRDefault="009F6A80" w:rsidP="009F6A80">
          <w:pPr>
            <w:pStyle w:val="89CE03BA0A9D453ABF6C14CD0DEC1430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D85A7CB944A7388CE3CF168EA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3FDC-2A11-471D-A5FC-37FE7DDCB56A}"/>
      </w:docPartPr>
      <w:docPartBody>
        <w:p w:rsidR="005C6962" w:rsidRDefault="009F6A80" w:rsidP="009F6A80">
          <w:pPr>
            <w:pStyle w:val="910D85A7CB944A7388CE3CF168EAD865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742FB407E4D479EC639ABE15E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8A0B-F6B9-46C5-9816-EFA7D8E2B093}"/>
      </w:docPartPr>
      <w:docPartBody>
        <w:p w:rsidR="005C6962" w:rsidRDefault="009F6A80" w:rsidP="009F6A80">
          <w:pPr>
            <w:pStyle w:val="BCD742FB407E4D479EC639ABE15E4A62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1E29B22BC4AD9BDA473314CD6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42E7-2845-499C-BFD8-11F54FF14765}"/>
      </w:docPartPr>
      <w:docPartBody>
        <w:p w:rsidR="005C6962" w:rsidRDefault="009F6A80" w:rsidP="009F6A80">
          <w:pPr>
            <w:pStyle w:val="9081E29B22BC4AD9BDA473314CD6A0BA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2B769F71C41F8A6C3CF7B138D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3BAE-C188-4BF8-B5E5-72819360BEAB}"/>
      </w:docPartPr>
      <w:docPartBody>
        <w:p w:rsidR="005C6962" w:rsidRDefault="009F6A80" w:rsidP="009F6A80">
          <w:pPr>
            <w:pStyle w:val="1182B769F71C41F8A6C3CF7B138DF796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652D519984BF49680E29D4457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9E52-4C45-48ED-8C85-8F08EC901717}"/>
      </w:docPartPr>
      <w:docPartBody>
        <w:p w:rsidR="005C6962" w:rsidRDefault="009F6A80" w:rsidP="009F6A80">
          <w:pPr>
            <w:pStyle w:val="9EA652D519984BF49680E29D44579101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A1700BCC744918CD74DEC3B1C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99F3-EF1F-4E3F-9930-80569401B454}"/>
      </w:docPartPr>
      <w:docPartBody>
        <w:p w:rsidR="005C6962" w:rsidRDefault="009F6A80" w:rsidP="009F6A80">
          <w:pPr>
            <w:pStyle w:val="00AA1700BCC744918CD74DEC3B1CAD2C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8E5F3E34B42AF8CA21F05FC02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BC5B-76F6-41AE-9E29-A190AAACF95F}"/>
      </w:docPartPr>
      <w:docPartBody>
        <w:p w:rsidR="005C6962" w:rsidRDefault="009F6A80" w:rsidP="009F6A80">
          <w:pPr>
            <w:pStyle w:val="F3F8E5F3E34B42AF8CA21F05FC021E07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3C0376935463D998A8F5F09E6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46AD3-CB65-490B-813A-2CB5E6105C95}"/>
      </w:docPartPr>
      <w:docPartBody>
        <w:p w:rsidR="005C6962" w:rsidRDefault="009F6A80" w:rsidP="009F6A80">
          <w:pPr>
            <w:pStyle w:val="8ED3C0376935463D998A8F5F09E62F3D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3D86B2E0442CE807184A66F98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6A8D1-2C35-4145-8D4F-5C75CFE2922C}"/>
      </w:docPartPr>
      <w:docPartBody>
        <w:p w:rsidR="005C6962" w:rsidRDefault="009F6A80" w:rsidP="009F6A80">
          <w:pPr>
            <w:pStyle w:val="FBA3D86B2E0442CE807184A66F98B788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CB41C30304446B35C400B67E2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237A-8676-41B9-A9AF-8CC1C7A85BC5}"/>
      </w:docPartPr>
      <w:docPartBody>
        <w:p w:rsidR="005C6962" w:rsidRDefault="009F6A80" w:rsidP="009F6A80">
          <w:pPr>
            <w:pStyle w:val="5CACB41C30304446B35C400B67E220AD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9AD675DAD4231A3F6C22714C2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1553-5BCD-41BB-8F58-88D015E551CB}"/>
      </w:docPartPr>
      <w:docPartBody>
        <w:p w:rsidR="005C6962" w:rsidRDefault="009F6A80" w:rsidP="009F6A80">
          <w:pPr>
            <w:pStyle w:val="4409AD675DAD4231A3F6C22714C27FFC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3C4DCC0A24E4DB86148FCB06E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4F3E-764F-4EE1-BC12-651DDCA4B580}"/>
      </w:docPartPr>
      <w:docPartBody>
        <w:p w:rsidR="005C6962" w:rsidRDefault="009F6A80" w:rsidP="009F6A80">
          <w:pPr>
            <w:pStyle w:val="DDE3C4DCC0A24E4DB86148FCB06EF0DA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9BCD5D39149C5961D9723F4B6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F6DD-A728-4998-99F9-F1C8621A3439}"/>
      </w:docPartPr>
      <w:docPartBody>
        <w:p w:rsidR="005C6962" w:rsidRDefault="009F6A80" w:rsidP="009F6A80">
          <w:pPr>
            <w:pStyle w:val="8739BCD5D39149C5961D9723F4B6E514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478B0BF94FD8A342CA839790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9EBB-347B-4F71-BDBB-3D3EA439FAE6}"/>
      </w:docPartPr>
      <w:docPartBody>
        <w:p w:rsidR="005C6962" w:rsidRDefault="009F6A80" w:rsidP="009F6A80">
          <w:pPr>
            <w:pStyle w:val="25AE478B0BF94FD8A342CA83979055A9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BF15AF32042FEA56E391462BF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4C51-0867-44A9-A22D-7253C28DAA58}"/>
      </w:docPartPr>
      <w:docPartBody>
        <w:p w:rsidR="005C6962" w:rsidRDefault="009F6A80" w:rsidP="009F6A80">
          <w:pPr>
            <w:pStyle w:val="3FDBF15AF32042FEA56E391462BF490C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409EBCF0E47B99125CA153835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B143-9DFC-4442-998A-3A97B73F5C31}"/>
      </w:docPartPr>
      <w:docPartBody>
        <w:p w:rsidR="005C6962" w:rsidRDefault="009F6A80" w:rsidP="009F6A80">
          <w:pPr>
            <w:pStyle w:val="BE8409EBCF0E47B99125CA153835E42E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9D86A05C545CA9AE4A827E533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FA09-8C16-4C94-A8C7-0DE3F385AD08}"/>
      </w:docPartPr>
      <w:docPartBody>
        <w:p w:rsidR="00101171" w:rsidRDefault="00101171" w:rsidP="00101171">
          <w:pPr>
            <w:pStyle w:val="0629D86A05C545CA9AE4A827E5334679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3A"/>
    <w:rsid w:val="00101171"/>
    <w:rsid w:val="001303E5"/>
    <w:rsid w:val="001B4785"/>
    <w:rsid w:val="002B646A"/>
    <w:rsid w:val="005C6962"/>
    <w:rsid w:val="0079705F"/>
    <w:rsid w:val="007A6E3A"/>
    <w:rsid w:val="009F6A80"/>
    <w:rsid w:val="00B94E65"/>
    <w:rsid w:val="00D55CC1"/>
    <w:rsid w:val="00F263FE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171"/>
    <w:rPr>
      <w:color w:val="808080"/>
    </w:rPr>
  </w:style>
  <w:style w:type="paragraph" w:customStyle="1" w:styleId="5806D36A0F9447E2A43506DB83F8A4C71">
    <w:name w:val="5806D36A0F9447E2A43506DB83F8A4C71"/>
    <w:rsid w:val="00F263FE"/>
    <w:rPr>
      <w:rFonts w:eastAsiaTheme="minorHAnsi"/>
      <w:lang w:eastAsia="en-US"/>
    </w:rPr>
  </w:style>
  <w:style w:type="paragraph" w:customStyle="1" w:styleId="0994C0765BC340C9A79A8419D3E5BFF8">
    <w:name w:val="0994C0765BC340C9A79A8419D3E5BFF8"/>
    <w:rsid w:val="009F6A80"/>
  </w:style>
  <w:style w:type="paragraph" w:customStyle="1" w:styleId="2D473E8DC80347BF930EC6CC5E3EECCC">
    <w:name w:val="2D473E8DC80347BF930EC6CC5E3EECCC"/>
    <w:rsid w:val="009F6A80"/>
  </w:style>
  <w:style w:type="paragraph" w:customStyle="1" w:styleId="491CB0879FA84BE3AB866D3AEE3773A8">
    <w:name w:val="491CB0879FA84BE3AB866D3AEE3773A8"/>
    <w:rsid w:val="009F6A80"/>
  </w:style>
  <w:style w:type="paragraph" w:customStyle="1" w:styleId="A5DC8B11666346B195B63BB07DA796C8">
    <w:name w:val="A5DC8B11666346B195B63BB07DA796C8"/>
    <w:rsid w:val="009F6A80"/>
  </w:style>
  <w:style w:type="paragraph" w:customStyle="1" w:styleId="89CE03BA0A9D453ABF6C14CD0DEC1430">
    <w:name w:val="89CE03BA0A9D453ABF6C14CD0DEC1430"/>
    <w:rsid w:val="009F6A80"/>
  </w:style>
  <w:style w:type="paragraph" w:customStyle="1" w:styleId="910D85A7CB944A7388CE3CF168EAD865">
    <w:name w:val="910D85A7CB944A7388CE3CF168EAD865"/>
    <w:rsid w:val="009F6A80"/>
  </w:style>
  <w:style w:type="paragraph" w:customStyle="1" w:styleId="BCD742FB407E4D479EC639ABE15E4A62">
    <w:name w:val="BCD742FB407E4D479EC639ABE15E4A62"/>
    <w:rsid w:val="009F6A80"/>
  </w:style>
  <w:style w:type="paragraph" w:customStyle="1" w:styleId="9081E29B22BC4AD9BDA473314CD6A0BA">
    <w:name w:val="9081E29B22BC4AD9BDA473314CD6A0BA"/>
    <w:rsid w:val="009F6A80"/>
  </w:style>
  <w:style w:type="paragraph" w:customStyle="1" w:styleId="1182B769F71C41F8A6C3CF7B138DF796">
    <w:name w:val="1182B769F71C41F8A6C3CF7B138DF796"/>
    <w:rsid w:val="009F6A80"/>
  </w:style>
  <w:style w:type="paragraph" w:customStyle="1" w:styleId="9EA652D519984BF49680E29D44579101">
    <w:name w:val="9EA652D519984BF49680E29D44579101"/>
    <w:rsid w:val="009F6A80"/>
  </w:style>
  <w:style w:type="paragraph" w:customStyle="1" w:styleId="00AA1700BCC744918CD74DEC3B1CAD2C">
    <w:name w:val="00AA1700BCC744918CD74DEC3B1CAD2C"/>
    <w:rsid w:val="009F6A80"/>
  </w:style>
  <w:style w:type="paragraph" w:customStyle="1" w:styleId="F3F8E5F3E34B42AF8CA21F05FC021E07">
    <w:name w:val="F3F8E5F3E34B42AF8CA21F05FC021E07"/>
    <w:rsid w:val="009F6A80"/>
  </w:style>
  <w:style w:type="paragraph" w:customStyle="1" w:styleId="8ED3C0376935463D998A8F5F09E62F3D">
    <w:name w:val="8ED3C0376935463D998A8F5F09E62F3D"/>
    <w:rsid w:val="009F6A80"/>
  </w:style>
  <w:style w:type="paragraph" w:customStyle="1" w:styleId="FBA3D86B2E0442CE807184A66F98B788">
    <w:name w:val="FBA3D86B2E0442CE807184A66F98B788"/>
    <w:rsid w:val="009F6A80"/>
  </w:style>
  <w:style w:type="paragraph" w:customStyle="1" w:styleId="5CACB41C30304446B35C400B67E220AD">
    <w:name w:val="5CACB41C30304446B35C400B67E220AD"/>
    <w:rsid w:val="009F6A80"/>
  </w:style>
  <w:style w:type="paragraph" w:customStyle="1" w:styleId="4409AD675DAD4231A3F6C22714C27FFC">
    <w:name w:val="4409AD675DAD4231A3F6C22714C27FFC"/>
    <w:rsid w:val="009F6A80"/>
  </w:style>
  <w:style w:type="paragraph" w:customStyle="1" w:styleId="DDE3C4DCC0A24E4DB86148FCB06EF0DA">
    <w:name w:val="DDE3C4DCC0A24E4DB86148FCB06EF0DA"/>
    <w:rsid w:val="009F6A80"/>
  </w:style>
  <w:style w:type="paragraph" w:customStyle="1" w:styleId="8739BCD5D39149C5961D9723F4B6E514">
    <w:name w:val="8739BCD5D39149C5961D9723F4B6E514"/>
    <w:rsid w:val="009F6A80"/>
  </w:style>
  <w:style w:type="paragraph" w:customStyle="1" w:styleId="25AE478B0BF94FD8A342CA83979055A9">
    <w:name w:val="25AE478B0BF94FD8A342CA83979055A9"/>
    <w:rsid w:val="009F6A80"/>
  </w:style>
  <w:style w:type="paragraph" w:customStyle="1" w:styleId="3FDBF15AF32042FEA56E391462BF490C">
    <w:name w:val="3FDBF15AF32042FEA56E391462BF490C"/>
    <w:rsid w:val="009F6A80"/>
  </w:style>
  <w:style w:type="paragraph" w:customStyle="1" w:styleId="BE8409EBCF0E47B99125CA153835E42E">
    <w:name w:val="BE8409EBCF0E47B99125CA153835E42E"/>
    <w:rsid w:val="009F6A80"/>
  </w:style>
  <w:style w:type="paragraph" w:customStyle="1" w:styleId="0629D86A05C545CA9AE4A827E5334679">
    <w:name w:val="0629D86A05C545CA9AE4A827E5334679"/>
    <w:rsid w:val="0010117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2363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Smith Brillant</dc:creator>
  <cp:keywords/>
  <dc:description/>
  <cp:lastModifiedBy>Martha Smith Brillant</cp:lastModifiedBy>
  <cp:revision>2</cp:revision>
  <dcterms:created xsi:type="dcterms:W3CDTF">2023-10-03T18:47:00Z</dcterms:created>
  <dcterms:modified xsi:type="dcterms:W3CDTF">2023-10-03T18:47:00Z</dcterms:modified>
</cp:coreProperties>
</file>